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180" w:rsidRDefault="000D3180">
      <w:pPr>
        <w:rPr>
          <w:rFonts w:ascii="Calibri" w:hAnsi="Calibri" w:cs="Calibri"/>
          <w:color w:val="0000FF"/>
          <w:lang w:val="en-US"/>
        </w:rPr>
      </w:pPr>
    </w:p>
    <w:p w:rsidR="000D3180" w:rsidRPr="003C79F0" w:rsidRDefault="000C6A45" w:rsidP="000C6A45">
      <w:pPr>
        <w:jc w:val="center"/>
        <w:rPr>
          <w:rFonts w:ascii="Calibri" w:hAnsi="Calibri" w:cs="Calibri"/>
          <w:color w:val="0000FF"/>
          <w:sz w:val="32"/>
          <w:szCs w:val="32"/>
        </w:rPr>
      </w:pPr>
      <w:r w:rsidRPr="000C6A45">
        <w:rPr>
          <w:rFonts w:ascii="Calibri" w:hAnsi="Calibri" w:cs="Calibri"/>
          <w:color w:val="0000FF"/>
          <w:sz w:val="32"/>
          <w:szCs w:val="32"/>
        </w:rPr>
        <w:t>ΓΙΟΡΤΗ ΤΗΣ ΜΗΤΕΡΑΣ</w:t>
      </w:r>
    </w:p>
    <w:p w:rsidR="000D3180" w:rsidRDefault="003C79F0">
      <w:pPr>
        <w:rPr>
          <w:rFonts w:ascii="Calibri" w:hAnsi="Calibri" w:cs="Calibri"/>
          <w:color w:val="0000FF"/>
        </w:rPr>
      </w:pPr>
      <w:r>
        <w:rPr>
          <w:rFonts w:ascii="Calibri" w:hAnsi="Calibri" w:cs="Calibri"/>
          <w:color w:val="0000FF"/>
        </w:rPr>
        <w:t>ΧΡΟΝΙΑ ΠΟΛΛΑ ΣΕ ΟΛΕΣ ΤΙΣ ΜΑΝΟΥΛΕΣ. ΣΤΟΝ ΠΑΡΑΚΑΤΩ ΣΥΝΔΕΣΜΟ ΣΑΣ ΣΤΕΛΝΩ ΕΝΑ ΤΡΑΓΟΥΔΙ ΓΙΑ ΝΑ ΤΟ ΑΚΟΥΣΕΤΕ ΠΑΙΔΙΑ ΚΑΙ ΜΑΝΟΥΛΕΣ ΜΑΖΙ.</w:t>
      </w:r>
    </w:p>
    <w:p w:rsidR="009B7244" w:rsidRPr="005676DA" w:rsidRDefault="009B7244">
      <w:pPr>
        <w:rPr>
          <w:rFonts w:ascii="Calibri" w:hAnsi="Calibri" w:cs="Calibri"/>
          <w:color w:val="0000FF"/>
        </w:rPr>
      </w:pPr>
      <w:r>
        <w:rPr>
          <w:rFonts w:ascii="Calibri" w:hAnsi="Calibri" w:cs="Calibri"/>
          <w:color w:val="0000FF"/>
        </w:rPr>
        <w:t>Κ. ΕΛΕΝΑ</w:t>
      </w:r>
    </w:p>
    <w:p w:rsidR="000D3180" w:rsidRPr="005676DA" w:rsidRDefault="000D3180">
      <w:pPr>
        <w:rPr>
          <w:rFonts w:ascii="Calibri" w:hAnsi="Calibri" w:cs="Calibri"/>
          <w:color w:val="0000FF"/>
        </w:rPr>
      </w:pPr>
    </w:p>
    <w:p w:rsidR="005676DA" w:rsidRPr="005676DA" w:rsidRDefault="005676DA">
      <w:pPr>
        <w:rPr>
          <w:rFonts w:ascii="Calibri" w:hAnsi="Calibri" w:cs="Calibri"/>
          <w:color w:val="0000FF"/>
        </w:rPr>
      </w:pPr>
    </w:p>
    <w:p w:rsidR="005676DA" w:rsidRPr="000C6A45" w:rsidRDefault="00CD556B">
      <w:hyperlink r:id="rId4" w:history="1">
        <w:r w:rsidR="005676DA">
          <w:rPr>
            <w:rStyle w:val="-"/>
          </w:rPr>
          <w:t>https://safeyoutube.net/w/o9UB</w:t>
        </w:r>
      </w:hyperlink>
      <w:r w:rsidR="005676DA" w:rsidRPr="000C6A45">
        <w:t xml:space="preserve"> </w:t>
      </w:r>
    </w:p>
    <w:sectPr w:rsidR="005676DA" w:rsidRPr="000C6A45" w:rsidSect="00BB6B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3180"/>
    <w:rsid w:val="000C6A45"/>
    <w:rsid w:val="000D3180"/>
    <w:rsid w:val="003C79F0"/>
    <w:rsid w:val="0047292A"/>
    <w:rsid w:val="005676DA"/>
    <w:rsid w:val="009B7244"/>
    <w:rsid w:val="00AA4194"/>
    <w:rsid w:val="00BB6B19"/>
    <w:rsid w:val="00CD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D3180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676D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feyoutube.net/w/o9UB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199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2020-05-05T18:30:00Z</dcterms:created>
  <dcterms:modified xsi:type="dcterms:W3CDTF">2020-05-06T09:24:00Z</dcterms:modified>
</cp:coreProperties>
</file>